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F" w:rsidRPr="00AA3B0F" w:rsidRDefault="00AA3B0F" w:rsidP="00AA3B0F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B0F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 Экскурсия "Кунгур Купеческий" и Кунгурская ледяная пещера из Перми</w:t>
      </w:r>
    </w:p>
    <w:p w:rsidR="00AA3B0F" w:rsidRPr="00AA3B0F" w:rsidRDefault="00AA3B0F" w:rsidP="00AA3B0F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0F">
        <w:rPr>
          <w:rFonts w:ascii="Arial" w:eastAsia="Times New Roman" w:hAnsi="Arial" w:cs="Arial"/>
          <w:color w:val="4D5464"/>
          <w:sz w:val="24"/>
          <w:szCs w:val="24"/>
          <w:lang w:eastAsia="ru-RU"/>
        </w:rPr>
        <w:t> </w:t>
      </w:r>
      <w:r w:rsidRPr="00AA3B0F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26820"/>
            <wp:effectExtent l="0" t="0" r="0" b="0"/>
            <wp:docPr id="3" name="Рисунок 3" descr="http://www.pcot.permp.ru/jpg/6-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permp.ru/jpg/6-1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0F">
        <w:rPr>
          <w:rFonts w:ascii="Arial" w:eastAsia="Times New Roman" w:hAnsi="Arial" w:cs="Arial"/>
          <w:color w:val="4D5464"/>
          <w:sz w:val="24"/>
          <w:szCs w:val="24"/>
          <w:lang w:eastAsia="ru-RU"/>
        </w:rPr>
        <w:t> </w:t>
      </w:r>
      <w:r w:rsidRPr="00AA3B0F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19200"/>
            <wp:effectExtent l="0" t="0" r="0" b="0"/>
            <wp:docPr id="2" name="Рисунок 2" descr="http://www.pcot.permp.ru/jpg/658b94as-96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permp.ru/jpg/658b94as-960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0F">
        <w:rPr>
          <w:rFonts w:ascii="Arial" w:eastAsia="Times New Roman" w:hAnsi="Arial" w:cs="Arial"/>
          <w:color w:val="4D5464"/>
          <w:sz w:val="24"/>
          <w:szCs w:val="24"/>
          <w:lang w:eastAsia="ru-RU"/>
        </w:rPr>
        <w:t> </w:t>
      </w:r>
      <w:r w:rsidRPr="00AA3B0F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03960"/>
            <wp:effectExtent l="0" t="0" r="0" b="0"/>
            <wp:docPr id="1" name="Рисунок 1" descr="http://www.pcot.permp.ru/jpg/hlebnikov_001_slid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permp.ru/jpg/hlebnikov_001_slide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6299"/>
      </w:tblGrid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7 часов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Кунгур – старый купеческий город. Он существенно отличается от большинства населенных пунктов Урала, поскольку возник как торговый город, а не рожден заводом.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 xml:space="preserve">Кунгур был основан в середине XVII века, свое название получил по речке </w:t>
            </w:r>
            <w:proofErr w:type="spellStart"/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Кунгурке</w:t>
            </w:r>
            <w:proofErr w:type="spellEnd"/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. Благодаря выгодному положению на торговых путях в XVIII - XIX веках город быстро развивался. О былом богатстве города наглядно говорят многочисленные шикарные купеческие дома, сохранившиеся до наших дней. Благодаря этому Кунгур можно назвать настоящим музеем под открытым небом, гулять по которому можно долго. 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И все же самая известная достопримечательность Кунгура – Кунгурская ледяная пещера, посетить которую стоит обязательно.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11:00 - Отправление из Перми в г. Кунгур. Путевая экскурсия "История сибирского тракта".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13.00 - Прибытие в Кунгур. Обзорная экскурсия по городу "Кунгур купеческий" с посещением Гончарной лавки.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откроют свои тайны многочисленные легенды и были, окутывающие кунгурскую землю. Узнаете много об истории Кунгура, купеческих традициях города, некоторые из которых до сих пор сохранились.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14:30 - 16:00 – Обзорная экскурсия в Кунгурскую ледяную пещеру. Выезд в Пермь.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 xml:space="preserve">Первые исследования в пещере были проведены в далеком 18 веке. Сегодня Ледяная пещера является памятником природы всероссийского значения, единственной оборудованной для экскурсий пещерой России. Магия подземных озер и исполинских гротов, 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lastRenderedPageBreak/>
              <w:t>застывшая поэзия льда и камня переносят туристов в фантастический мир древней пещеры. По определению ученых, возраст пещеры 10-12 тысяч лет. За это время в результате многочисленных обвалов своды большинства гротов Кунгурской пещеры приобрели куполообразную форму.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18.00 - Прибытие в Пермь.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Транспортное обслуживание 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Экскурсионное обслуживание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Сопровождение гидом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1000 руб.- взрослый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700 руб. - детский 5-14 лет 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  <w:t>дети до 5 лет - вход бесплатный.</w:t>
            </w: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br/>
            </w:r>
            <w:r w:rsidRPr="00AA3B0F">
              <w:rPr>
                <w:rFonts w:ascii="Times New Roman" w:eastAsia="Times New Roman" w:hAnsi="Times New Roman" w:cs="Times New Roman"/>
                <w:b/>
                <w:bCs/>
                <w:color w:val="4D5464"/>
                <w:sz w:val="26"/>
                <w:lang w:eastAsia="ru-RU"/>
              </w:rPr>
              <w:t>Доплатить за входной билет экскурсоводу на месте не возможно! 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-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Сувениры, к</w:t>
            </w:r>
            <w:bookmarkStart w:id="0" w:name="_GoBack"/>
            <w:bookmarkEnd w:id="0"/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унгурские сладости.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Для экскурсии: фотоаппарат, платок для посещения Тихвинского храма, удобную одежду и не скользящую обувь без каблуков для посещения пещеры!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Взрослый - 800 руб.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г. Пермь, ул. Ленина, 53 в 11.00.</w:t>
            </w:r>
          </w:p>
        </w:tc>
      </w:tr>
      <w:tr w:rsidR="00AA3B0F" w:rsidRPr="00AA3B0F" w:rsidTr="00AA3B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AA3B0F" w:rsidRPr="00AA3B0F" w:rsidRDefault="00AA3B0F" w:rsidP="00AA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A3B0F">
              <w:rPr>
                <w:rFonts w:ascii="Times New Roman" w:eastAsia="Times New Roman" w:hAnsi="Times New Roman" w:cs="Times New Roman"/>
                <w:color w:val="4D5464"/>
                <w:sz w:val="26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</w:tbl>
    <w:p w:rsidR="00A11755" w:rsidRPr="00AA3B0F" w:rsidRDefault="00A11755">
      <w:pPr>
        <w:rPr>
          <w:rFonts w:ascii="Times New Roman" w:hAnsi="Times New Roman" w:cs="Times New Roman"/>
          <w:sz w:val="26"/>
        </w:rPr>
      </w:pPr>
    </w:p>
    <w:sectPr w:rsidR="00A11755" w:rsidRPr="00AA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AF"/>
    <w:rsid w:val="00A11755"/>
    <w:rsid w:val="00AA3B0F"/>
    <w:rsid w:val="00E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19FD-397B-421D-8E2B-06F70DA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2021-05-24T07:50:00Z</dcterms:created>
  <dcterms:modified xsi:type="dcterms:W3CDTF">2021-05-24T07:51:00Z</dcterms:modified>
</cp:coreProperties>
</file>